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139F6" w14:textId="77777777"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57C8434" wp14:editId="04E8830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14:paraId="40C93775" w14:textId="1346CCAE"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14:paraId="026159FA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6BC57075" w14:textId="77777777"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107831E5" w14:textId="77777777"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6E1ECC45" w14:textId="77777777"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2E8F681B" w14:textId="77777777"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4E99A328" w14:textId="77777777"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14:paraId="77151D14" w14:textId="19C280FE" w:rsidR="00F673F4" w:rsidRPr="001D1AC0" w:rsidRDefault="00042DBE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19.02.2026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64</w:t>
      </w:r>
    </w:p>
    <w:p w14:paraId="00098985" w14:textId="77777777"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08ED7389" w14:textId="77777777"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14:paraId="1875F570" w14:textId="77777777"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D373F0">
        <w:rPr>
          <w:rStyle w:val="1840"/>
          <w:rFonts w:eastAsiaTheme="majorEastAsia"/>
          <w:kern w:val="2"/>
          <w:sz w:val="28"/>
          <w:szCs w:val="28"/>
        </w:rPr>
        <w:t>дітям</w:t>
      </w:r>
    </w:p>
    <w:p w14:paraId="6B28F877" w14:textId="056D8AF5" w:rsidR="004118A0" w:rsidRPr="00755D21" w:rsidRDefault="00755D21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 w:rsidRPr="00755D21">
        <w:rPr>
          <w:rStyle w:val="1840"/>
          <w:rFonts w:eastAsiaTheme="majorEastAsia"/>
          <w:kern w:val="2"/>
          <w:sz w:val="28"/>
          <w:szCs w:val="28"/>
        </w:rPr>
        <w:t>***т</w:t>
      </w:r>
      <w:r w:rsidR="004118A0">
        <w:rPr>
          <w:rStyle w:val="1840"/>
          <w:rFonts w:eastAsiaTheme="majorEastAsia"/>
          <w:kern w:val="2"/>
          <w:sz w:val="28"/>
          <w:szCs w:val="28"/>
        </w:rPr>
        <w:t xml:space="preserve">а </w:t>
      </w:r>
      <w:r w:rsidRPr="00755D21">
        <w:rPr>
          <w:rStyle w:val="1840"/>
          <w:rFonts w:eastAsiaTheme="majorEastAsia"/>
          <w:kern w:val="2"/>
          <w:sz w:val="28"/>
          <w:szCs w:val="28"/>
        </w:rPr>
        <w:t>***</w:t>
      </w:r>
    </w:p>
    <w:p w14:paraId="1DD0CEBC" w14:textId="77777777"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6E97C881" w14:textId="6789161B"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</w:t>
      </w:r>
      <w:r w:rsidR="004118A0">
        <w:rPr>
          <w:rFonts w:ascii="Times New Roman" w:hAnsi="Times New Roman"/>
          <w:kern w:val="2"/>
          <w:sz w:val="28"/>
          <w:szCs w:val="28"/>
        </w:rPr>
        <w:t>нина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755D21" w:rsidRPr="00755D21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малолітн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іх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д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ітей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55D21" w:rsidRPr="00755D2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***,***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755D21" w:rsidRPr="00755D2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***,***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55D21">
        <w:rPr>
          <w:rStyle w:val="1840"/>
          <w:rFonts w:eastAsiaTheme="majorEastAsia"/>
          <w:color w:val="000000" w:themeColor="text1"/>
          <w:kern w:val="2"/>
          <w:sz w:val="28"/>
          <w:szCs w:val="28"/>
          <w:lang w:val="ru-RU"/>
        </w:rPr>
        <w:t>***</w:t>
      </w:r>
      <w:r w:rsidR="004118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55D21">
        <w:rPr>
          <w:rStyle w:val="1840"/>
          <w:rFonts w:eastAsiaTheme="majorEastAsia"/>
          <w:color w:val="000000" w:themeColor="text1"/>
          <w:kern w:val="2"/>
          <w:sz w:val="28"/>
          <w:szCs w:val="28"/>
          <w:lang w:val="ru-RU"/>
        </w:rPr>
        <w:t>***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4118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Єгипту,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Республіки </w:t>
      </w:r>
      <w:r w:rsidR="004118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Польща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Молдова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4118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Чеської Республіки</w:t>
      </w:r>
      <w:r w:rsidR="00FB49C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</w:t>
      </w:r>
      <w:proofErr w:type="gramStart"/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стр</w:t>
      </w:r>
      <w:proofErr w:type="gramEnd"/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14:paraId="4FF3DE45" w14:textId="77777777"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14:paraId="59A2DC00" w14:textId="77777777"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57DECB28" w14:textId="77777777"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1924B199" w14:textId="281E08C7"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малолітн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ій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громадян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ці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55D21" w:rsidRPr="00755D2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***,***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 та малолітн</w:t>
      </w:r>
      <w:r w:rsidR="004118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ьому громадянину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55D21" w:rsidRPr="00755D2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***,**</w:t>
      </w:r>
      <w:r w:rsidR="00755D21">
        <w:rPr>
          <w:rStyle w:val="1840"/>
          <w:rFonts w:eastAsiaTheme="majorEastAsia"/>
          <w:color w:val="000000" w:themeColor="text1"/>
          <w:kern w:val="2"/>
          <w:sz w:val="28"/>
          <w:szCs w:val="28"/>
          <w:lang w:val="ru-RU"/>
        </w:rPr>
        <w:t>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4118A0">
        <w:rPr>
          <w:rStyle w:val="1840"/>
          <w:rFonts w:eastAsiaTheme="majorEastAsia"/>
          <w:kern w:val="2"/>
          <w:sz w:val="28"/>
          <w:szCs w:val="28"/>
        </w:rPr>
        <w:t>20.02.2026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 по </w:t>
      </w:r>
      <w:r w:rsidR="004118A0">
        <w:rPr>
          <w:rStyle w:val="1840"/>
          <w:rFonts w:eastAsiaTheme="majorEastAsia"/>
          <w:kern w:val="2"/>
          <w:sz w:val="28"/>
          <w:szCs w:val="28"/>
        </w:rPr>
        <w:t>10.03.2026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55D21">
        <w:rPr>
          <w:rStyle w:val="1840"/>
          <w:rFonts w:eastAsiaTheme="majorEastAsia"/>
          <w:color w:val="000000" w:themeColor="text1"/>
          <w:kern w:val="2"/>
          <w:sz w:val="28"/>
          <w:szCs w:val="28"/>
          <w:lang w:val="ru-RU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55D21">
        <w:rPr>
          <w:rStyle w:val="1840"/>
          <w:rFonts w:eastAsiaTheme="majorEastAsia"/>
          <w:color w:val="000000" w:themeColor="text1"/>
          <w:kern w:val="2"/>
          <w:sz w:val="28"/>
          <w:szCs w:val="28"/>
          <w:lang w:val="ru-RU"/>
        </w:rPr>
        <w:t>***</w:t>
      </w:r>
      <w:bookmarkStart w:id="0" w:name="_GoBack"/>
      <w:bookmarkEnd w:id="0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14:paraId="2FBDFBEC" w14:textId="77777777"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14:paraId="26764F33" w14:textId="77777777"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4118A0">
        <w:rPr>
          <w:rFonts w:ascii="Times New Roman" w:hAnsi="Times New Roman"/>
          <w:kern w:val="2"/>
          <w:sz w:val="28"/>
          <w:szCs w:val="28"/>
        </w:rPr>
        <w:t>10.03.2026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14:paraId="23C90F6D" w14:textId="77777777"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14:paraId="73618F67" w14:textId="77777777"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14:paraId="00C75536" w14:textId="77777777"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14:paraId="7A1CB694" w14:textId="77777777"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14:paraId="3A955449" w14:textId="77777777"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14:paraId="0DCF57F4" w14:textId="77777777"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14:paraId="666DE08A" w14:textId="77777777"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14:paraId="204BF11E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14:paraId="1C6DBD5B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14:paraId="3905FB0A" w14:textId="77777777" w:rsidR="00D57EB5" w:rsidRPr="00DB53C9" w:rsidRDefault="004118A0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2DBE"/>
    <w:rsid w:val="00044515"/>
    <w:rsid w:val="00092E63"/>
    <w:rsid w:val="000C4E64"/>
    <w:rsid w:val="000F4BD1"/>
    <w:rsid w:val="0014663B"/>
    <w:rsid w:val="0018741D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118A0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B16CF"/>
    <w:rsid w:val="005C05E0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55D21"/>
    <w:rsid w:val="007B4445"/>
    <w:rsid w:val="007E5D9B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A27D8"/>
    <w:rsid w:val="00CB44E5"/>
    <w:rsid w:val="00CC40C6"/>
    <w:rsid w:val="00CD20B1"/>
    <w:rsid w:val="00D20A40"/>
    <w:rsid w:val="00D325C9"/>
    <w:rsid w:val="00D373F0"/>
    <w:rsid w:val="00D57EB5"/>
    <w:rsid w:val="00DA771B"/>
    <w:rsid w:val="00DB467C"/>
    <w:rsid w:val="00DB53C9"/>
    <w:rsid w:val="00DC0050"/>
    <w:rsid w:val="00DD19D5"/>
    <w:rsid w:val="00E03B5C"/>
    <w:rsid w:val="00E16874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B49CF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84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</cp:revision>
  <cp:lastPrinted>2026-02-19T12:58:00Z</cp:lastPrinted>
  <dcterms:created xsi:type="dcterms:W3CDTF">2026-02-19T13:01:00Z</dcterms:created>
  <dcterms:modified xsi:type="dcterms:W3CDTF">2026-02-19T13:01:00Z</dcterms:modified>
</cp:coreProperties>
</file>